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6AFEB1" w14:textId="77777777" w:rsidR="00955201" w:rsidRPr="00955201" w:rsidRDefault="00955201" w:rsidP="00955201">
      <w:r w:rsidRPr="00955201">
        <w:t>AWS SDK for Java 2.0</w:t>
      </w:r>
    </w:p>
    <w:p w14:paraId="33B9BB92" w14:textId="77777777" w:rsidR="00955201" w:rsidRPr="00955201" w:rsidRDefault="00955201" w:rsidP="00955201">
      <w:r w:rsidRPr="00955201">
        <w:t>Copyright Amazon.com, Inc. or its affiliates. All Rights Reserved.</w:t>
      </w:r>
    </w:p>
    <w:p w14:paraId="775D9FC2" w14:textId="77777777" w:rsidR="00955201" w:rsidRPr="00955201" w:rsidRDefault="00955201" w:rsidP="00955201"/>
    <w:p w14:paraId="5DC6DFDE" w14:textId="77777777" w:rsidR="00955201" w:rsidRPr="00955201" w:rsidRDefault="00955201" w:rsidP="00955201">
      <w:r w:rsidRPr="00955201">
        <w:t>This product includes software developed by</w:t>
      </w:r>
    </w:p>
    <w:p w14:paraId="3187345F" w14:textId="77777777" w:rsidR="00955201" w:rsidRPr="00955201" w:rsidRDefault="00955201" w:rsidP="00955201">
      <w:r w:rsidRPr="00955201">
        <w:t>Amazon Technologies, Inc (http://www.amazon.com/).</w:t>
      </w:r>
    </w:p>
    <w:p w14:paraId="2AF0E97E" w14:textId="77777777" w:rsidR="00955201" w:rsidRPr="00955201" w:rsidRDefault="00955201" w:rsidP="00955201"/>
    <w:p w14:paraId="773A5D76" w14:textId="77777777" w:rsidR="00955201" w:rsidRPr="00955201" w:rsidRDefault="00955201" w:rsidP="00955201">
      <w:r w:rsidRPr="00955201">
        <w:t>**********************</w:t>
      </w:r>
    </w:p>
    <w:p w14:paraId="15207E24" w14:textId="77777777" w:rsidR="00955201" w:rsidRPr="00955201" w:rsidRDefault="00955201" w:rsidP="00955201">
      <w:r w:rsidRPr="00955201">
        <w:t>THIRD PARTY COMPONENTS</w:t>
      </w:r>
    </w:p>
    <w:p w14:paraId="1A93F1BD" w14:textId="77777777" w:rsidR="00955201" w:rsidRPr="00955201" w:rsidRDefault="00955201" w:rsidP="00955201">
      <w:r w:rsidRPr="00955201">
        <w:t>**********************</w:t>
      </w:r>
    </w:p>
    <w:p w14:paraId="38AD9E27" w14:textId="77777777" w:rsidR="00955201" w:rsidRPr="00955201" w:rsidRDefault="00955201" w:rsidP="00955201">
      <w:r w:rsidRPr="00955201">
        <w:t>This software includes third party software subject to the following copyrights:</w:t>
      </w:r>
    </w:p>
    <w:p w14:paraId="7799045F" w14:textId="77777777" w:rsidR="00955201" w:rsidRPr="00955201" w:rsidRDefault="00955201" w:rsidP="00955201">
      <w:r w:rsidRPr="00955201">
        <w:t>- XML parsing and utility functions from JetS3t - Copyright 2006-2009 James Murty.</w:t>
      </w:r>
    </w:p>
    <w:p w14:paraId="4449B848" w14:textId="77777777" w:rsidR="00955201" w:rsidRPr="00955201" w:rsidRDefault="00955201" w:rsidP="00955201">
      <w:r w:rsidRPr="00955201">
        <w:t>- PKCS#1 PEM encoded private key parsing and utility functions from oauth.googlecode.com - Copyright 1998-2010 AOL Inc.</w:t>
      </w:r>
    </w:p>
    <w:p w14:paraId="5B2F8117" w14:textId="77777777" w:rsidR="00955201" w:rsidRPr="00955201" w:rsidRDefault="00955201" w:rsidP="00955201">
      <w:r w:rsidRPr="00955201">
        <w:t>- Apache Commons Lang - https://github.com/apache/commons-lang</w:t>
      </w:r>
    </w:p>
    <w:p w14:paraId="48782E84" w14:textId="77777777" w:rsidR="00955201" w:rsidRPr="00955201" w:rsidRDefault="00955201" w:rsidP="00955201">
      <w:r w:rsidRPr="00955201">
        <w:t>- Netty Reactive Streams - https://github.com/playframework/netty-reactive-streams</w:t>
      </w:r>
    </w:p>
    <w:p w14:paraId="459D4BA7" w14:textId="77777777" w:rsidR="00955201" w:rsidRPr="00955201" w:rsidRDefault="00955201" w:rsidP="00955201">
      <w:r w:rsidRPr="00955201">
        <w:t>- Jackson-core - https://github.com/FasterXML/jackson-core</w:t>
      </w:r>
    </w:p>
    <w:p w14:paraId="3E6C2D5F" w14:textId="77777777" w:rsidR="00955201" w:rsidRPr="00955201" w:rsidRDefault="00955201" w:rsidP="00955201">
      <w:r w:rsidRPr="00955201">
        <w:t>- Jackson-</w:t>
      </w:r>
      <w:proofErr w:type="spellStart"/>
      <w:r w:rsidRPr="00955201">
        <w:t>dataformat</w:t>
      </w:r>
      <w:proofErr w:type="spellEnd"/>
      <w:r w:rsidRPr="00955201">
        <w:t>-</w:t>
      </w:r>
      <w:proofErr w:type="spellStart"/>
      <w:r w:rsidRPr="00955201">
        <w:t>cbor</w:t>
      </w:r>
      <w:proofErr w:type="spellEnd"/>
      <w:r w:rsidRPr="00955201">
        <w:t xml:space="preserve"> - https://github.com/FasterXML/jackson-dataformats-binary</w:t>
      </w:r>
    </w:p>
    <w:p w14:paraId="571557F9" w14:textId="77777777" w:rsidR="00955201" w:rsidRPr="00955201" w:rsidRDefault="00955201" w:rsidP="00955201"/>
    <w:p w14:paraId="68DCC9B7" w14:textId="77777777" w:rsidR="00955201" w:rsidRPr="00955201" w:rsidRDefault="00955201" w:rsidP="00955201">
      <w:r w:rsidRPr="00955201">
        <w:t xml:space="preserve">The licenses for these </w:t>
      </w:r>
      <w:proofErr w:type="gramStart"/>
      <w:r w:rsidRPr="00955201">
        <w:t>third party</w:t>
      </w:r>
      <w:proofErr w:type="gramEnd"/>
      <w:r w:rsidRPr="00955201">
        <w:t xml:space="preserve"> components are included in LICENSE.txt</w:t>
      </w:r>
    </w:p>
    <w:p w14:paraId="79335EA6" w14:textId="77777777" w:rsidR="00955201" w:rsidRPr="00955201" w:rsidRDefault="00955201" w:rsidP="00955201"/>
    <w:p w14:paraId="42C2F918" w14:textId="77777777" w:rsidR="00955201" w:rsidRPr="00955201" w:rsidRDefault="00955201" w:rsidP="00955201">
      <w:r w:rsidRPr="00955201">
        <w:t>- For Apache Commons Lang see also this required NOTICE:</w:t>
      </w:r>
    </w:p>
    <w:p w14:paraId="4CDAF20C" w14:textId="77777777" w:rsidR="00955201" w:rsidRPr="00955201" w:rsidRDefault="00955201" w:rsidP="00955201">
      <w:r w:rsidRPr="00955201">
        <w:t xml:space="preserve">  Apache Commons Lang</w:t>
      </w:r>
    </w:p>
    <w:p w14:paraId="06849885" w14:textId="77777777" w:rsidR="00955201" w:rsidRPr="00955201" w:rsidRDefault="00955201" w:rsidP="00955201">
      <w:r w:rsidRPr="00955201">
        <w:t xml:space="preserve">  Copyright 2001-2020 The Apache Software Foundation</w:t>
      </w:r>
    </w:p>
    <w:p w14:paraId="27DBD7D9" w14:textId="77777777" w:rsidR="00955201" w:rsidRPr="00955201" w:rsidRDefault="00955201" w:rsidP="00955201">
      <w:r w:rsidRPr="00955201">
        <w:t xml:space="preserve">  </w:t>
      </w:r>
    </w:p>
    <w:p w14:paraId="37F455C8" w14:textId="77777777" w:rsidR="00955201" w:rsidRPr="00955201" w:rsidRDefault="00955201" w:rsidP="00955201">
      <w:r w:rsidRPr="00955201">
        <w:t xml:space="preserve">  This product includes software developed at</w:t>
      </w:r>
    </w:p>
    <w:p w14:paraId="338BAB1B" w14:textId="77777777" w:rsidR="00955201" w:rsidRPr="00955201" w:rsidRDefault="00955201" w:rsidP="00955201">
      <w:r w:rsidRPr="00955201">
        <w:t xml:space="preserve">  The Apache Software Foundation (https://www.apache.org/).</w:t>
      </w:r>
    </w:p>
    <w:p w14:paraId="7A191146" w14:textId="77777777" w:rsidR="00192C4E" w:rsidRPr="00955201" w:rsidRDefault="00192C4E" w:rsidP="00955201"/>
    <w:sectPr w:rsidR="00192C4E" w:rsidRPr="0095520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BB4"/>
    <w:rsid w:val="00084E98"/>
    <w:rsid w:val="000B468E"/>
    <w:rsid w:val="00192C4E"/>
    <w:rsid w:val="007B35DD"/>
    <w:rsid w:val="00904AEE"/>
    <w:rsid w:val="00955201"/>
    <w:rsid w:val="00B92BB4"/>
    <w:rsid w:val="00E06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A42354"/>
  <w15:chartTrackingRefBased/>
  <w15:docId w15:val="{FA839A54-1A6F-463B-8BDC-092048842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2BB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92BB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92BB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2BB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92BB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92BB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92BB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2BB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92BB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2B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92B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92B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2BB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92BB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92BB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92BB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2BB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92BB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92BB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92B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92BB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92B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92BB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92BB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92BB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92BB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2BB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2BB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92BB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177</Words>
  <Characters>968</Characters>
  <DocSecurity>0</DocSecurity>
  <Lines>23</Lines>
  <Paragraphs>22</Paragraphs>
  <ScaleCrop>false</ScaleCrop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2026-02-10T16:47:00Z</dcterms:created>
  <dcterms:modified xsi:type="dcterms:W3CDTF">2026-02-10T16:47:00Z</dcterms:modified>
</cp:coreProperties>
</file>